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321AB8" w:rsidRDefault="0020399B" w:rsidP="009C6B36">
      <w:r w:rsidRPr="00321AB8">
        <w:t xml:space="preserve">СОГЛАСОВАНО                                     </w:t>
      </w:r>
      <w:r w:rsidR="00053715">
        <w:t xml:space="preserve">                                       </w:t>
      </w:r>
      <w:r w:rsidRPr="00321AB8">
        <w:t xml:space="preserve"> УТВЕРЖДАЮ</w:t>
      </w:r>
    </w:p>
    <w:p w:rsidR="008C2063" w:rsidRDefault="008C2063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Родыковского</w:t>
      </w:r>
      <w:r w:rsidR="008D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МКУК  «КДЦ </w:t>
      </w:r>
      <w:proofErr w:type="spellStart"/>
      <w:r w:rsidR="008D7D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7D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7DB7">
        <w:rPr>
          <w:rFonts w:ascii="Times New Roman" w:hAnsi="Times New Roman" w:cs="Times New Roman"/>
          <w:sz w:val="24"/>
          <w:szCs w:val="24"/>
        </w:rPr>
        <w:t>одыки</w:t>
      </w:r>
      <w:proofErr w:type="spellEnd"/>
      <w:r w:rsidR="008D7DB7">
        <w:rPr>
          <w:rFonts w:ascii="Times New Roman" w:hAnsi="Times New Roman" w:cs="Times New Roman"/>
          <w:sz w:val="24"/>
          <w:szCs w:val="24"/>
        </w:rPr>
        <w:t>»</w:t>
      </w:r>
    </w:p>
    <w:p w:rsidR="0020399B" w:rsidRPr="00321AB8" w:rsidRDefault="008C2063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8C2063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________С. Н.Банник                                                      __________</w:t>
      </w:r>
      <w:r w:rsidR="00F1064C">
        <w:rPr>
          <w:rFonts w:ascii="Times New Roman" w:hAnsi="Times New Roman" w:cs="Times New Roman"/>
          <w:sz w:val="24"/>
          <w:szCs w:val="24"/>
        </w:rPr>
        <w:t>В Н Чернышов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0E1015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МКУ</w:t>
      </w:r>
      <w:r w:rsidR="008D7DB7">
        <w:rPr>
          <w:rFonts w:ascii="Times New Roman" w:hAnsi="Times New Roman" w:cs="Times New Roman"/>
          <w:b/>
          <w:sz w:val="48"/>
          <w:szCs w:val="48"/>
        </w:rPr>
        <w:t xml:space="preserve">К«КДЦ </w:t>
      </w:r>
      <w:proofErr w:type="spellStart"/>
      <w:r w:rsidR="008D7DB7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8D7DB7">
        <w:rPr>
          <w:rFonts w:ascii="Times New Roman" w:hAnsi="Times New Roman" w:cs="Times New Roman"/>
          <w:b/>
          <w:sz w:val="48"/>
          <w:szCs w:val="48"/>
        </w:rPr>
        <w:t>.Р</w:t>
      </w:r>
      <w:proofErr w:type="gramEnd"/>
      <w:r w:rsidR="008D7DB7">
        <w:rPr>
          <w:rFonts w:ascii="Times New Roman" w:hAnsi="Times New Roman" w:cs="Times New Roman"/>
          <w:b/>
          <w:sz w:val="48"/>
          <w:szCs w:val="48"/>
        </w:rPr>
        <w:t>одыки</w:t>
      </w:r>
      <w:proofErr w:type="spellEnd"/>
      <w:r w:rsidR="008D7DB7">
        <w:rPr>
          <w:rFonts w:ascii="Times New Roman" w:hAnsi="Times New Roman" w:cs="Times New Roman"/>
          <w:b/>
          <w:sz w:val="48"/>
          <w:szCs w:val="48"/>
        </w:rPr>
        <w:t>»</w:t>
      </w:r>
    </w:p>
    <w:p w:rsidR="0020399B" w:rsidRPr="003D5CB8" w:rsidRDefault="00FA0C2C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20399B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0C2C" w:rsidRDefault="00FA0C2C" w:rsidP="003D5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C2C" w:rsidRDefault="00FA0C2C" w:rsidP="003D5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AD8" w:rsidRDefault="00BD6AD8" w:rsidP="003D5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BD6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Основные направления и задачи</w:t>
      </w:r>
    </w:p>
    <w:p w:rsidR="0020399B" w:rsidRPr="0020399B" w:rsidRDefault="000E1015" w:rsidP="0020399B"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8D7DB7">
        <w:rPr>
          <w:rFonts w:ascii="Times New Roman" w:hAnsi="Times New Roman" w:cs="Times New Roman"/>
          <w:sz w:val="28"/>
          <w:szCs w:val="28"/>
        </w:rPr>
        <w:t>К « КДЦ</w:t>
      </w:r>
      <w:r w:rsidR="00CB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DB7">
        <w:rPr>
          <w:rFonts w:ascii="Times New Roman" w:hAnsi="Times New Roman" w:cs="Times New Roman"/>
          <w:sz w:val="28"/>
          <w:szCs w:val="28"/>
        </w:rPr>
        <w:t>с.Родыки</w:t>
      </w:r>
      <w:proofErr w:type="spellEnd"/>
      <w:r w:rsidR="008D7DB7">
        <w:rPr>
          <w:rFonts w:ascii="Times New Roman" w:hAnsi="Times New Roman" w:cs="Times New Roman"/>
          <w:sz w:val="28"/>
          <w:szCs w:val="28"/>
        </w:rPr>
        <w:t>»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20399B">
        <w:rPr>
          <w:szCs w:val="28"/>
        </w:rPr>
        <w:t xml:space="preserve"> .</w:t>
      </w:r>
      <w:proofErr w:type="gramEnd"/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20399B" w:rsidRPr="0020399B" w:rsidRDefault="0020399B" w:rsidP="0020399B">
      <w:pPr>
        <w:pStyle w:val="a3"/>
        <w:ind w:firstLine="284"/>
        <w:jc w:val="both"/>
        <w:rPr>
          <w:szCs w:val="28"/>
        </w:rPr>
      </w:pPr>
      <w:r w:rsidRPr="0020399B">
        <w:rPr>
          <w:szCs w:val="28"/>
        </w:rPr>
        <w:t xml:space="preserve"> и  клубы по интересам.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Оказание бесплатных и платных услуг населению.</w:t>
      </w:r>
    </w:p>
    <w:p w:rsidR="0020399B" w:rsidRPr="0020399B" w:rsidRDefault="0020399B" w:rsidP="0020399B">
      <w:pPr>
        <w:pStyle w:val="a3"/>
        <w:ind w:hanging="142"/>
        <w:jc w:val="both"/>
        <w:rPr>
          <w:szCs w:val="28"/>
        </w:rPr>
      </w:pPr>
      <w:r w:rsidRPr="0020399B">
        <w:rPr>
          <w:szCs w:val="28"/>
        </w:rPr>
        <w:t xml:space="preserve">   -    Поддержание баланса </w:t>
      </w:r>
      <w:proofErr w:type="spellStart"/>
      <w:r w:rsidRPr="0020399B">
        <w:rPr>
          <w:szCs w:val="28"/>
        </w:rPr>
        <w:t>инновационности</w:t>
      </w:r>
      <w:proofErr w:type="spellEnd"/>
      <w:r w:rsidRPr="0020399B">
        <w:rPr>
          <w:szCs w:val="28"/>
        </w:rPr>
        <w:t xml:space="preserve"> и традиционности в основной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 деятельности. </w:t>
      </w:r>
      <w:r w:rsidRPr="0020399B">
        <w:rPr>
          <w:szCs w:val="28"/>
        </w:rPr>
        <w:br/>
        <w:t xml:space="preserve">-    Сохранение и формирование кадрового потенциала. 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>-   Дальнейшая работа по укреплению м</w:t>
      </w:r>
      <w:r w:rsidR="000E1015">
        <w:rPr>
          <w:szCs w:val="28"/>
        </w:rPr>
        <w:t>атериально-технической базы МКУ</w:t>
      </w:r>
      <w:r w:rsidR="004F347D">
        <w:rPr>
          <w:szCs w:val="28"/>
        </w:rPr>
        <w:t>К</w:t>
      </w:r>
      <w:r w:rsidR="000E1015">
        <w:rPr>
          <w:szCs w:val="28"/>
        </w:rPr>
        <w:t xml:space="preserve"> КДЦ  </w:t>
      </w:r>
      <w:r w:rsidR="004F347D">
        <w:rPr>
          <w:szCs w:val="28"/>
        </w:rPr>
        <w:t>села Родыки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</w:p>
    <w:p w:rsidR="0020399B" w:rsidRPr="0020399B" w:rsidRDefault="0020399B" w:rsidP="0020399B">
      <w:pPr>
        <w:pStyle w:val="a3"/>
        <w:rPr>
          <w:color w:val="FF0000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99B">
        <w:rPr>
          <w:rFonts w:ascii="Times New Roman" w:hAnsi="Times New Roman" w:cs="Times New Roman"/>
          <w:sz w:val="28"/>
          <w:szCs w:val="28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188"/>
        <w:gridCol w:w="2408"/>
        <w:gridCol w:w="2124"/>
      </w:tblGrid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b/>
                <w:szCs w:val="28"/>
              </w:rPr>
            </w:pPr>
            <w:r w:rsidRPr="0020399B">
              <w:rPr>
                <w:b/>
                <w:szCs w:val="28"/>
              </w:rPr>
              <w:t>№</w:t>
            </w: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ind w:right="-1126"/>
              <w:rPr>
                <w:szCs w:val="28"/>
              </w:rPr>
            </w:pPr>
            <w:r w:rsidRPr="0020399B"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ind w:right="-1807"/>
              <w:rPr>
                <w:szCs w:val="28"/>
              </w:rPr>
            </w:pPr>
            <w:r w:rsidRPr="0020399B">
              <w:rPr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1.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2.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3.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4.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5.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6.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7.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текущих планов работы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информационных справок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Подготовка отчетов о работе учреждения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 xml:space="preserve">Проведение инструктажа по технике </w:t>
            </w:r>
            <w:r w:rsidRPr="0020399B">
              <w:rPr>
                <w:szCs w:val="28"/>
              </w:rPr>
              <w:lastRenderedPageBreak/>
              <w:t>безопасности и охране труда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Разработка сценариев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Решение вопросов по ремонту здания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ежеквартально, год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DE482C" w:rsidRDefault="000E1015" w:rsidP="0021502B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Худ.рук</w:t>
            </w:r>
            <w:proofErr w:type="spellEnd"/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0E1015" w:rsidP="0021502B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</w:t>
            </w:r>
            <w:proofErr w:type="spellEnd"/>
            <w:r>
              <w:rPr>
                <w:szCs w:val="28"/>
              </w:rPr>
              <w:t xml:space="preserve"> .</w:t>
            </w:r>
          </w:p>
          <w:p w:rsidR="00DE482C" w:rsidRDefault="00DE482C" w:rsidP="0021502B">
            <w:pPr>
              <w:pStyle w:val="a3"/>
              <w:rPr>
                <w:szCs w:val="28"/>
              </w:rPr>
            </w:pPr>
          </w:p>
          <w:p w:rsid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1C6AF1">
            <w:pPr>
              <w:pStyle w:val="a3"/>
              <w:rPr>
                <w:szCs w:val="28"/>
              </w:rPr>
            </w:pP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20399B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99B">
        <w:rPr>
          <w:rFonts w:ascii="Times New Roman" w:hAnsi="Times New Roman" w:cs="Times New Roman"/>
          <w:sz w:val="28"/>
          <w:szCs w:val="28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2959"/>
        <w:gridCol w:w="2424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DE482C" w:rsidRPr="0020399B" w:rsidRDefault="00DE482C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9B" w:rsidRPr="0020399B" w:rsidTr="0021502B">
        <w:trPr>
          <w:trHeight w:val="645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Подбор репертуара, запись фонограмм.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DE482C" w:rsidRPr="00DE482C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клубов по интересам (в соответствии с планом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ы клубов)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9B" w:rsidRPr="0020399B" w:rsidTr="0020399B">
        <w:trPr>
          <w:trHeight w:val="109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Выездные и обменные концерты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0E1015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99B" w:rsidRPr="0020399B" w:rsidTr="0020399B">
        <w:trPr>
          <w:trHeight w:val="1484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rPr>
          <w:trHeight w:val="101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планам.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0E1015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 в различных районных, областных фестивалях, смотрах 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директор.</w:t>
            </w:r>
          </w:p>
        </w:tc>
      </w:tr>
    </w:tbl>
    <w:tbl>
      <w:tblPr>
        <w:tblpPr w:leftFromText="180" w:rightFromText="180" w:vertAnchor="page" w:horzAnchor="page" w:tblpX="-1137" w:tblpY="2825"/>
        <w:tblW w:w="1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114"/>
        <w:gridCol w:w="1128"/>
        <w:gridCol w:w="114"/>
        <w:gridCol w:w="4289"/>
        <w:gridCol w:w="114"/>
        <w:gridCol w:w="7"/>
        <w:gridCol w:w="1559"/>
        <w:gridCol w:w="114"/>
        <w:gridCol w:w="2479"/>
        <w:gridCol w:w="114"/>
        <w:gridCol w:w="921"/>
        <w:gridCol w:w="114"/>
        <w:gridCol w:w="1537"/>
        <w:gridCol w:w="114"/>
        <w:gridCol w:w="3060"/>
        <w:gridCol w:w="114"/>
      </w:tblGrid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0" w:type="dxa"/>
            <w:gridSpan w:val="3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9918" w:type="dxa"/>
            <w:gridSpan w:val="9"/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7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Поздравительная акция «Пришла коляда 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творяй ворота»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января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88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Рождество Христово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15"/>
        </w:trPr>
        <w:tc>
          <w:tcPr>
            <w:tcW w:w="1242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Селяночка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 «Январские посиделки»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259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125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Поздравительная акция «Веселись народ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едровка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ворот»</w:t>
            </w:r>
          </w:p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января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50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Крещение Господне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января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уковолитель</w:t>
            </w:r>
            <w:proofErr w:type="spellEnd"/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ружков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76"/>
        </w:trPr>
        <w:tc>
          <w:tcPr>
            <w:tcW w:w="1242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«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Помним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ордимся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»К  Дню освобождения Ставрополья от 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фашистких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января</w:t>
            </w:r>
          </w:p>
        </w:tc>
        <w:tc>
          <w:tcPr>
            <w:tcW w:w="259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75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«Блокадный хлеб»</w:t>
            </w:r>
          </w:p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5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Час-памяти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Трагедия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оторая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должна повториться» к «Дню памяти жертв Холокоста»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855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- развлечение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Деда Мороза и Снегурочки»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января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ФЕВРАЛЬ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05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</w:t>
            </w:r>
          </w:p>
          <w:p w:rsidR="008307FF" w:rsidRPr="008307FF" w:rsidRDefault="008307FF" w:rsidP="0083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«Сталинградская битва»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3февраля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33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гитары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Встреча с воинами </w:t>
            </w:r>
            <w:proofErr w:type="gramStart"/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–и</w:t>
            </w:r>
            <w:proofErr w:type="gramEnd"/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нтернационалистами «Афганистан –наша память и боль»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15февраль</w:t>
            </w:r>
          </w:p>
        </w:tc>
        <w:tc>
          <w:tcPr>
            <w:tcW w:w="259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Спортивный турнир </w:t>
            </w:r>
            <w:proofErr w:type="gramStart"/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«Дню защитников Отечества» и праздничное поздравление.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20февраль</w:t>
            </w:r>
          </w:p>
        </w:tc>
        <w:tc>
          <w:tcPr>
            <w:tcW w:w="259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384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Спортивно-игровая программа «Мы выбираем жизнь»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42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proofErr w:type="gramStart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–б</w:t>
            </w:r>
            <w:proofErr w:type="gramEnd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уклеты к праздникам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07FF" w:rsidRPr="0020399B" w:rsidTr="00245B8F">
        <w:trPr>
          <w:gridBefore w:val="2"/>
          <w:gridAfter w:val="6"/>
          <w:wBefore w:w="1530" w:type="dxa"/>
          <w:wAfter w:w="5860" w:type="dxa"/>
          <w:trHeight w:val="666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sz w:val="24"/>
                <w:szCs w:val="24"/>
              </w:rPr>
            </w:pPr>
            <w:r w:rsidRPr="008307FF">
              <w:rPr>
                <w:sz w:val="24"/>
                <w:szCs w:val="24"/>
              </w:rPr>
              <w:t>15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nil"/>
            </w:tcBorders>
          </w:tcPr>
          <w:p w:rsidR="008307FF" w:rsidRPr="008307FF" w:rsidRDefault="008307FF" w:rsidP="008307FF">
            <w:pPr>
              <w:rPr>
                <w:sz w:val="24"/>
                <w:szCs w:val="24"/>
              </w:rPr>
            </w:pPr>
            <w:r w:rsidRPr="008307FF">
              <w:rPr>
                <w:sz w:val="24"/>
                <w:szCs w:val="24"/>
              </w:rPr>
              <w:t>Масленица- Встреча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sz w:val="24"/>
                <w:szCs w:val="24"/>
              </w:rPr>
            </w:pPr>
            <w:r w:rsidRPr="008307FF">
              <w:rPr>
                <w:sz w:val="24"/>
                <w:szCs w:val="24"/>
              </w:rPr>
              <w:t>28 февраля</w:t>
            </w:r>
          </w:p>
        </w:tc>
        <w:tc>
          <w:tcPr>
            <w:tcW w:w="25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07FF" w:rsidRPr="008307FF" w:rsidRDefault="008307FF" w:rsidP="008307FF">
            <w:pPr>
              <w:rPr>
                <w:sz w:val="24"/>
                <w:szCs w:val="24"/>
              </w:rPr>
            </w:pPr>
            <w:r w:rsidRPr="008307FF">
              <w:rPr>
                <w:sz w:val="24"/>
                <w:szCs w:val="24"/>
              </w:rPr>
              <w:t>Культорганизатор</w:t>
            </w:r>
          </w:p>
        </w:tc>
      </w:tr>
      <w:tr w:rsidR="008307FF" w:rsidRPr="0020399B" w:rsidTr="00245B8F">
        <w:trPr>
          <w:gridBefore w:val="1"/>
          <w:gridAfter w:val="1"/>
          <w:wBefore w:w="1416" w:type="dxa"/>
          <w:wAfter w:w="114" w:type="dxa"/>
          <w:trHeight w:val="547"/>
        </w:trPr>
        <w:tc>
          <w:tcPr>
            <w:tcW w:w="9918" w:type="dxa"/>
            <w:gridSpan w:val="9"/>
            <w:tcBorders>
              <w:bottom w:val="single" w:sz="4" w:space="0" w:color="auto"/>
            </w:tcBorders>
          </w:tcPr>
          <w:p w:rsidR="008307FF" w:rsidRPr="00936FC6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35" w:type="dxa"/>
            <w:gridSpan w:val="2"/>
            <w:vMerge w:val="restart"/>
          </w:tcPr>
          <w:p w:rsidR="008307FF" w:rsidRPr="0020399B" w:rsidRDefault="008307FF" w:rsidP="008307FF">
            <w:r>
              <w:t>Х</w:t>
            </w:r>
          </w:p>
        </w:tc>
        <w:tc>
          <w:tcPr>
            <w:tcW w:w="1651" w:type="dxa"/>
            <w:gridSpan w:val="2"/>
            <w:vMerge w:val="restart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</w:p>
        </w:tc>
        <w:tc>
          <w:tcPr>
            <w:tcW w:w="3174" w:type="dxa"/>
            <w:gridSpan w:val="2"/>
            <w:vMerge w:val="restart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245B8F">
        <w:trPr>
          <w:gridBefore w:val="1"/>
          <w:gridAfter w:val="1"/>
          <w:wBefore w:w="1416" w:type="dxa"/>
          <w:wAfter w:w="114" w:type="dxa"/>
          <w:trHeight w:val="194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C61D21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Масленичная 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:и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стории,традиции</w:t>
            </w:r>
            <w:proofErr w:type="spellEnd"/>
          </w:p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гуляние - «</w:t>
            </w: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Масленичные потехи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февраля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марта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C6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61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  <w:p w:rsidR="008307FF" w:rsidRPr="00C61D21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/>
          </w:tcPr>
          <w:p w:rsidR="008307FF" w:rsidRPr="0020399B" w:rsidRDefault="008307FF" w:rsidP="008307FF"/>
        </w:tc>
        <w:tc>
          <w:tcPr>
            <w:tcW w:w="1651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245B8F">
        <w:trPr>
          <w:gridBefore w:val="1"/>
          <w:gridAfter w:val="1"/>
          <w:wBefore w:w="1416" w:type="dxa"/>
          <w:wAfter w:w="114" w:type="dxa"/>
          <w:trHeight w:val="157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Pr="00C61D21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 - </w:t>
            </w: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«8 марта - праздник любви и красоты»</w:t>
            </w:r>
            <w:proofErr w:type="gram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освященный Международному женскому дню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Pr="00C61D21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035" w:type="dxa"/>
            <w:gridSpan w:val="2"/>
            <w:vMerge/>
          </w:tcPr>
          <w:p w:rsidR="008307FF" w:rsidRPr="0020399B" w:rsidRDefault="008307FF" w:rsidP="008307FF"/>
        </w:tc>
        <w:tc>
          <w:tcPr>
            <w:tcW w:w="1651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245B8F">
        <w:trPr>
          <w:gridBefore w:val="1"/>
          <w:gridAfter w:val="1"/>
          <w:wBefore w:w="1416" w:type="dxa"/>
          <w:wAfter w:w="114" w:type="dxa"/>
          <w:trHeight w:val="20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за2021 год,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народного искусства и нематериального наследия народов Российской Федерации «Русская палитра»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Худ.руководитель</w:t>
            </w:r>
            <w:proofErr w:type="spellEnd"/>
          </w:p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</w:tcPr>
          <w:p w:rsidR="008307FF" w:rsidRPr="0020399B" w:rsidRDefault="008307FF" w:rsidP="008307FF"/>
        </w:tc>
        <w:tc>
          <w:tcPr>
            <w:tcW w:w="1651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245B8F">
        <w:trPr>
          <w:gridBefore w:val="1"/>
          <w:gridAfter w:val="1"/>
          <w:wBefore w:w="1416" w:type="dxa"/>
          <w:wAfter w:w="114" w:type="dxa"/>
          <w:trHeight w:val="132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FF" w:rsidRPr="008307FF" w:rsidRDefault="008307FF" w:rsidP="0083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Худ.руководитель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8307FF" w:rsidRPr="0020399B" w:rsidRDefault="008307FF" w:rsidP="008307FF"/>
        </w:tc>
        <w:tc>
          <w:tcPr>
            <w:tcW w:w="1651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Merge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День-Матушки</w:t>
            </w:r>
            <w:proofErr w:type="spellEnd"/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Земли»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21марта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1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Досуг- </w:t>
            </w: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«Люди удивительной профессии»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освященный дню работников культуры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26марта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113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еатр</w:t>
            </w:r>
            <w:r w:rsidRPr="008307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посвященная Международному дню театра.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27марта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060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Спортивно-игровая программа «Неразлучные друзья – спорт, мой друг и я!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антинаркотическое мер-е)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 марта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6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 –</w:t>
            </w:r>
            <w:proofErr w:type="gramStart"/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</w:t>
            </w:r>
            <w:proofErr w:type="gramEnd"/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ень смеха»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1преля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61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«Наши пернатые друзья</w:t>
            </w:r>
            <w:proofErr w:type="gramStart"/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птиц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FF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здоровья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еселые старты ».</w:t>
            </w:r>
            <w:r w:rsidRPr="008307FF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турнир по н/т ко Дню космонавтики «В космос всем открыта дверь – свои навыки проверь!»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12апреля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памятников.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кинопросмотр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18апреля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Познавательно-  развлекательная программа  «День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атери  Земли»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22апрель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82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«Святой день Пасхи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посиделки,праздничное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застолье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B045A1" w:rsidTr="008307FF">
        <w:trPr>
          <w:gridBefore w:val="2"/>
          <w:gridAfter w:val="6"/>
          <w:wBefore w:w="1530" w:type="dxa"/>
          <w:wAfter w:w="5860" w:type="dxa"/>
          <w:trHeight w:val="71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героям Чернобыля.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  <w:p w:rsidR="008307FF" w:rsidRPr="00B045A1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B045A1" w:rsidTr="008307FF">
        <w:trPr>
          <w:gridBefore w:val="2"/>
          <w:gridAfter w:val="6"/>
          <w:wBefore w:w="1530" w:type="dxa"/>
          <w:wAfter w:w="5860" w:type="dxa"/>
          <w:trHeight w:val="103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Танцевальный калейдоско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день танца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апреля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04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отдыха– 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любовь прекрасным светом озаряет все кругом!»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1мая</w:t>
            </w:r>
          </w:p>
        </w:tc>
        <w:tc>
          <w:tcPr>
            <w:tcW w:w="2593" w:type="dxa"/>
            <w:gridSpan w:val="2"/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Культорганитор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17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«Георгиевская лента»</w:t>
            </w:r>
          </w:p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3мая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17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детских рисунков «За моим окном нет войны».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ружков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0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«Знамя Победы»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8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Утро  Победы 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втопробег по селу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42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утбольный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турнир на «Кубок </w:t>
            </w: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И.И.Зигуненко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митинг на мемориал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«Память жива», посвященный Дню Победы.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Бесмертный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полк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9мая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руководители коллектив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 – 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«Живет Победа в сердце каждого из нас!», 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77летию Дня Победы.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593" w:type="dxa"/>
            <w:gridSpan w:val="2"/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9мая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15мая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«Мое село родное» - день села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16мая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коллективо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соседей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мая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8307FF" w:rsidRPr="0020399B" w:rsidTr="008307FF">
        <w:trPr>
          <w:gridBefore w:val="2"/>
          <w:wBefore w:w="1530" w:type="dxa"/>
          <w:trHeight w:val="221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74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ркие краски детства»</w:t>
            </w: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Международному Дню защиты детей.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1июнь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315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велосипеда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окружающей среды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5июнь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7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день в  России</w:t>
            </w:r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июнь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уководит9ль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4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бега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среда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r w:rsidRPr="00830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посвященныйДню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футбола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19июня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3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познавательная программа - «</w:t>
            </w:r>
            <w:r w:rsidRPr="008307F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22июня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 </w:t>
            </w: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динения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славян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78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pStyle w:val="a5"/>
              <w:shd w:val="clear" w:color="auto" w:fill="FFFFFF"/>
              <w:spacing w:before="192" w:after="216"/>
            </w:pPr>
            <w:proofErr w:type="gramStart"/>
            <w:r w:rsidRPr="008307FF">
              <w:t>Информационно-спортивное</w:t>
            </w:r>
            <w:proofErr w:type="gramEnd"/>
            <w:r w:rsidRPr="008307FF">
              <w:t xml:space="preserve"> мероприятие-к Международному Дню борьбы с наркоманией </w:t>
            </w:r>
            <w:r w:rsidRPr="008307FF">
              <w:rPr>
                <w:rFonts w:ascii="Verdana" w:hAnsi="Verdana"/>
                <w:color w:val="000000"/>
                <w:shd w:val="clear" w:color="auto" w:fill="FFFFFF"/>
              </w:rPr>
              <w:t>«</w:t>
            </w:r>
            <w:r w:rsidRPr="008307FF">
              <w:rPr>
                <w:color w:val="000000"/>
                <w:shd w:val="clear" w:color="auto" w:fill="FFFFFF"/>
              </w:rPr>
              <w:t>Дружно, смело, с оптимизмом – за здоровый образ жизни!»</w:t>
            </w:r>
            <w:r w:rsidRPr="008307FF">
              <w:rPr>
                <w:rFonts w:ascii="Verdana" w:hAnsi="Verdana"/>
                <w:color w:val="000000"/>
                <w:shd w:val="clear" w:color="auto" w:fill="FFFFFF"/>
              </w:rPr>
              <w:t> -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Директо5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59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pStyle w:val="a5"/>
              <w:shd w:val="clear" w:color="auto" w:fill="FFFFFF"/>
              <w:spacing w:before="192" w:after="216"/>
            </w:pPr>
            <w:r w:rsidRPr="008307FF">
              <w:t xml:space="preserve">Вечер отдыха, </w:t>
            </w:r>
            <w:proofErr w:type="spellStart"/>
            <w:r w:rsidRPr="008307FF">
              <w:t>посвященныйДню</w:t>
            </w:r>
            <w:proofErr w:type="spellEnd"/>
            <w:r w:rsidRPr="008307FF">
              <w:t xml:space="preserve"> молодежи России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2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 Купала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879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- 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«Важней всего погода в доме!!!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освященная Всероссийскому дню любви, семьи и верности.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Ретро-площадка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июля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14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шоколада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11июля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7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косоворотки-</w:t>
            </w:r>
          </w:p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8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Памятная дата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Отечества-сражение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 Прохоровкой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0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рисования на асфальте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2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шахмат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2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памяти В.Высоцкого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17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загадывания загадок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52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Крещения Руси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дружбы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37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Российской почты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воскресе-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нье</w:t>
            </w:r>
            <w:proofErr w:type="spellEnd"/>
          </w:p>
        </w:tc>
        <w:tc>
          <w:tcPr>
            <w:tcW w:w="2593" w:type="dxa"/>
            <w:gridSpan w:val="2"/>
            <w:vMerge w:val="restart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90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рыбака</w:t>
            </w:r>
          </w:p>
        </w:tc>
        <w:tc>
          <w:tcPr>
            <w:tcW w:w="1680" w:type="dxa"/>
            <w:gridSpan w:val="3"/>
            <w:vMerge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Merge/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30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ВДВ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5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5августа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Культорганизат3р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2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13августа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4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 праздник с названием Спас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422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Велопробег - 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Флаг России – гордость наша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государственного флага РФ.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20августа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Праздничноемероприятие</w:t>
            </w:r>
            <w:proofErr w:type="spellEnd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Российского флага</w:t>
            </w:r>
          </w:p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«Символ народный».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22августа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Вечер-отдыха «Россия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вместе»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49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pStyle w:val="a5"/>
              <w:spacing w:before="192" w:after="216"/>
              <w:jc w:val="both"/>
              <w:rPr>
                <w:color w:val="000000" w:themeColor="text1"/>
              </w:rPr>
            </w:pPr>
            <w:r w:rsidRPr="008307FF">
              <w:rPr>
                <w:color w:val="000000" w:themeColor="text1"/>
              </w:rPr>
              <w:t>День кино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27августа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6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 к Дню знаний</w:t>
            </w:r>
          </w:p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1сентября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391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«Слово живым-память павшим»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окончания 2второй мировой войны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8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с терроризмо</w:t>
            </w:r>
            <w:proofErr w:type="gramStart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Беслан</w:t>
            </w:r>
          </w:p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3сентября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98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чтения книги «Ларец мудрых сказок»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сентября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pStyle w:val="a5"/>
              <w:jc w:val="both"/>
              <w:rPr>
                <w:rStyle w:val="a7"/>
                <w:i w:val="0"/>
                <w:iCs w:val="0"/>
                <w:color w:val="000000" w:themeColor="text1"/>
              </w:rPr>
            </w:pPr>
            <w:proofErr w:type="spellStart"/>
            <w:r w:rsidRPr="008307FF">
              <w:rPr>
                <w:color w:val="000000" w:themeColor="text1"/>
              </w:rPr>
              <w:t>Позтическая</w:t>
            </w:r>
            <w:proofErr w:type="spellEnd"/>
            <w:r w:rsidRPr="008307FF">
              <w:rPr>
                <w:color w:val="000000" w:themeColor="text1"/>
              </w:rPr>
              <w:t xml:space="preserve"> страница к началу блокады Ленинграда 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озера </w:t>
            </w:r>
            <w:proofErr w:type="spellStart"/>
            <w:r w:rsidRPr="00830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Байкал-квест</w:t>
            </w:r>
            <w:proofErr w:type="spellEnd"/>
            <w:r w:rsidRPr="00830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0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830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11сентября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9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вязания </w:t>
            </w: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крячком</w:t>
            </w:r>
            <w:proofErr w:type="spellEnd"/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12сентябрь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6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Ставропольемое-праздничный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концерт 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Ставропольского края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89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рождение граммофона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87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сердца.</w:t>
            </w:r>
          </w:p>
          <w:p w:rsidR="008307FF" w:rsidRPr="008307FF" w:rsidRDefault="008307FF" w:rsidP="008307FF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кофе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wBefore w:w="1530" w:type="dxa"/>
          <w:trHeight w:val="469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74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  <w:proofErr w:type="gramStart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307FF">
              <w:rPr>
                <w:rFonts w:ascii="Times New Roman" w:hAnsi="Times New Roman" w:cs="Times New Roman"/>
                <w:sz w:val="24"/>
                <w:szCs w:val="24"/>
              </w:rPr>
              <w:t>ам года не беда»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Дню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пожилых людей. 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1октября</w:t>
            </w:r>
          </w:p>
        </w:tc>
        <w:tc>
          <w:tcPr>
            <w:tcW w:w="2593" w:type="dxa"/>
            <w:gridSpan w:val="2"/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уковолитель</w:t>
            </w:r>
            <w:proofErr w:type="spellEnd"/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067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гостинная</w:t>
            </w:r>
            <w:proofErr w:type="spell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«Яркие краски осени!» музыкальная осень Ставрополья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49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Поздравительная акция </w:t>
            </w:r>
            <w:proofErr w:type="gram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gramStart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воинской</w:t>
            </w:r>
            <w:proofErr w:type="gramEnd"/>
            <w:r w:rsidRPr="0083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славы-битва за Кавказ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9октября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41414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Конкурсная программа - «Мисс Осень!» </w:t>
            </w:r>
            <w:proofErr w:type="gramStart"/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-м</w:t>
            </w:r>
            <w:proofErr w:type="gramEnd"/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еждународный день сельской женщины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15октября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71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День Шефа.</w:t>
            </w:r>
          </w:p>
          <w:p w:rsidR="008307FF" w:rsidRPr="008307FF" w:rsidRDefault="008307FF" w:rsidP="008307FF">
            <w:pPr>
              <w:rPr>
                <w:sz w:val="24"/>
                <w:szCs w:val="24"/>
              </w:rPr>
            </w:pPr>
            <w:r w:rsidRPr="008307FF">
              <w:rPr>
                <w:sz w:val="24"/>
                <w:szCs w:val="24"/>
              </w:rPr>
              <w:t>Международный день Хлеба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16октября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8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бабушек и дедушек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268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Черного моря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31октября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74" w:type="dxa"/>
            <w:gridSpan w:val="2"/>
          </w:tcPr>
          <w:p w:rsidR="008307FF" w:rsidRPr="00936FC6" w:rsidRDefault="008307FF" w:rsidP="008307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066"/>
        </w:trPr>
        <w:tc>
          <w:tcPr>
            <w:tcW w:w="1242" w:type="dxa"/>
            <w:gridSpan w:val="2"/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03" w:type="dxa"/>
            <w:gridSpan w:val="2"/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ко Дню народного Единства -   «</w:t>
            </w:r>
            <w:r w:rsidRPr="008307FF">
              <w:rPr>
                <w:rFonts w:ascii="Times New Roman" w:hAnsi="Times New Roman" w:cs="Times New Roman"/>
                <w:sz w:val="24"/>
                <w:szCs w:val="24"/>
              </w:rPr>
              <w:t xml:space="preserve">В дружбе </w:t>
            </w:r>
            <w:r w:rsidRPr="0083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- единство страны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680" w:type="dxa"/>
            <w:gridSpan w:val="3"/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4ноября</w:t>
            </w:r>
          </w:p>
        </w:tc>
        <w:tc>
          <w:tcPr>
            <w:tcW w:w="2593" w:type="dxa"/>
            <w:gridSpan w:val="2"/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87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мужчин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5ноября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33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Международный день </w:t>
            </w:r>
            <w:proofErr w:type="spellStart"/>
            <w:r w:rsidRPr="0083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саксафона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8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КВН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After w:val="6"/>
          <w:wAfter w:w="5860" w:type="dxa"/>
          <w:trHeight w:val="711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Поздравительная акция 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МВД России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After w:val="6"/>
          <w:wAfter w:w="5860" w:type="dxa"/>
          <w:trHeight w:val="799"/>
        </w:trPr>
        <w:tc>
          <w:tcPr>
            <w:tcW w:w="153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47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98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ребенка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20ноября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369"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proofErr w:type="gramStart"/>
            <w:r w:rsidRPr="008307F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Мамины руки…»</w:t>
            </w: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Дню матери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воскресенье</w:t>
            </w:r>
          </w:p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wBefore w:w="1530" w:type="dxa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30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0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</w:t>
            </w:r>
            <w:proofErr w:type="gram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Неизвестнный</w:t>
            </w:r>
            <w:proofErr w:type="spellEnd"/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солдат.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47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80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печенья. День угощения птиц и белок и изготовление кормушек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5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69"/>
        </w:trPr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футбола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83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День14 Конституции «Закон Государства Российского».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12декабря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83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 для детей - «Вгостях у Елочки».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декабря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35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чая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3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баскетбола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554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бардовской песни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4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вырезывания снежинок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483"/>
        </w:trPr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98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турнир на кубок Деда Мороза по бильярду - «И хорошее настроение не покинет больше вас!»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29декабря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98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307FF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Поздравительная акция коллективовсела Деда Мороза и Снегурочки</w:t>
            </w:r>
            <w:proofErr w:type="gramStart"/>
            <w:r w:rsidRPr="008307FF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«С</w:t>
            </w:r>
            <w:proofErr w:type="gramEnd"/>
            <w:r w:rsidRPr="008307FF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Новым Годом»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1173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07F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«Сюрпризы новогодней ночи»</w:t>
            </w:r>
            <w:proofErr w:type="gramStart"/>
            <w:r w:rsidRPr="008307F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8307F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8307F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етрализованно-игровое</w:t>
            </w:r>
            <w:proofErr w:type="spellEnd"/>
            <w:r w:rsidRPr="008307F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30декабря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</w:p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690"/>
        </w:trPr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307F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Новогодняя дискотека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FF" w:rsidRPr="008307F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31декабря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</w:tcPr>
          <w:p w:rsidR="008307FF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Кульорганизатор</w:t>
            </w:r>
          </w:p>
        </w:tc>
      </w:tr>
      <w:tr w:rsidR="008307FF" w:rsidRPr="0020399B" w:rsidTr="008307FF">
        <w:trPr>
          <w:gridBefore w:val="2"/>
          <w:wBefore w:w="1530" w:type="dxa"/>
          <w:trHeight w:val="377"/>
        </w:trPr>
        <w:tc>
          <w:tcPr>
            <w:tcW w:w="9918" w:type="dxa"/>
            <w:gridSpan w:val="9"/>
          </w:tcPr>
          <w:p w:rsidR="008307FF" w:rsidRPr="004307AF" w:rsidRDefault="008307FF" w:rsidP="00830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5" w:type="dxa"/>
            <w:gridSpan w:val="2"/>
          </w:tcPr>
          <w:p w:rsidR="008307FF" w:rsidRPr="0020399B" w:rsidRDefault="008307FF" w:rsidP="008307FF"/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98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Организация и проведения конкурсов рисунков на </w:t>
            </w:r>
            <w:proofErr w:type="spell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асфальте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онкурсов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98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проведение спортивных мероприятий:</w:t>
            </w:r>
          </w:p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-соревнования по мини-футболу</w:t>
            </w:r>
          </w:p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шахматный, шашечный турнир</w:t>
            </w:r>
          </w:p>
          <w:p w:rsidR="008307FF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турнир по настольному теннису</w:t>
            </w:r>
          </w:p>
          <w:p w:rsidR="008307FF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-бильярду</w:t>
            </w:r>
          </w:p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-баскетболу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ектор.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98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Участие в межпоселковых соревнованиях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07FF" w:rsidRPr="0020399B" w:rsidTr="008307FF">
        <w:trPr>
          <w:gridBefore w:val="2"/>
          <w:gridAfter w:val="6"/>
          <w:wBefore w:w="1530" w:type="dxa"/>
          <w:wAfter w:w="5860" w:type="dxa"/>
          <w:trHeight w:val="998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307FF" w:rsidRPr="004307AF" w:rsidRDefault="008307FF" w:rsidP="00830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проведени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отчетного концерта</w:t>
            </w: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творческих коллективов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ДК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8307FF" w:rsidRPr="0020399B" w:rsidRDefault="008307FF" w:rsidP="00830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Худ.руководитель</w:t>
            </w:r>
            <w:proofErr w:type="spellEnd"/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99B">
        <w:rPr>
          <w:rFonts w:ascii="Times New Roman" w:hAnsi="Times New Roman" w:cs="Times New Roman"/>
          <w:sz w:val="28"/>
          <w:szCs w:val="28"/>
        </w:rPr>
        <w:t>. Организация и проведение культурно-массовых мероприятий.</w:t>
      </w: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E92F1A" w:rsidRDefault="00E92F1A" w:rsidP="00890D1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-567" w:tblpY="-13937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2"/>
      </w:tblGrid>
      <w:tr w:rsidR="00E92F1A" w:rsidTr="00E92F1A">
        <w:trPr>
          <w:trHeight w:val="409"/>
        </w:trPr>
        <w:tc>
          <w:tcPr>
            <w:tcW w:w="10862" w:type="dxa"/>
            <w:tcBorders>
              <w:left w:val="nil"/>
              <w:bottom w:val="nil"/>
            </w:tcBorders>
          </w:tcPr>
          <w:p w:rsidR="00E92F1A" w:rsidRDefault="00E92F1A" w:rsidP="00E92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399B" w:rsidRPr="0020399B" w:rsidRDefault="0082114A" w:rsidP="008211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20399B"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. Укрепление материальной базы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E92F1A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необходимого материала для проведения мероприятий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аппаратуры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82114A" w:rsidP="0020399B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20399B" w:rsidRPr="0020399B" w:rsidRDefault="0082114A" w:rsidP="00BD6AD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20399B"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. Учеба кадров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семинаров на всех уровнях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20399B" w:rsidRPr="0020399B" w:rsidRDefault="00FC5176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собраний</w:t>
            </w:r>
            <w:r w:rsidR="0020399B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коллектива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82114A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0399B"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20399B" w:rsidRPr="0020399B">
        <w:rPr>
          <w:rFonts w:ascii="Times New Roman" w:hAnsi="Times New Roman" w:cs="Times New Roman"/>
          <w:color w:val="000000"/>
          <w:sz w:val="28"/>
          <w:szCs w:val="28"/>
        </w:rPr>
        <w:t>. Рекламно – информационная и маркетинговая деятельность</w:t>
      </w:r>
    </w:p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5"/>
        <w:gridCol w:w="2286"/>
        <w:gridCol w:w="3207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Афиши и объявления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526EA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Худ.руководитель</w:t>
            </w:r>
            <w:proofErr w:type="spellEnd"/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Приглашения на мероприятия.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плану ДК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526EA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Худ.руководитель</w:t>
            </w:r>
            <w:proofErr w:type="spellEnd"/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:rsid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и видеосъемка.</w:t>
            </w:r>
          </w:p>
          <w:p w:rsidR="00F43E94" w:rsidRPr="0020399B" w:rsidRDefault="00526EA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Инстаграм,,соц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</w:t>
            </w:r>
            <w:proofErr w:type="spellEnd"/>
            <w:r w:rsidR="00F43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F43E94" w:rsidRPr="00BD6AD8" w:rsidRDefault="00BD6AD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</w:t>
            </w:r>
            <w:proofErr w:type="spellStart"/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коллективов.</w:t>
            </w:r>
            <w:r w:rsidR="00F43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Худ.руков</w:t>
            </w:r>
            <w:proofErr w:type="spellEnd"/>
            <w:r w:rsidR="00F43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0399B" w:rsidRPr="0020399B" w:rsidRDefault="0020399B" w:rsidP="00F43E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в</w:t>
      </w:r>
      <w:r w:rsidR="00301428">
        <w:rPr>
          <w:rFonts w:ascii="Times New Roman" w:hAnsi="Times New Roman" w:cs="Times New Roman"/>
          <w:color w:val="000000"/>
          <w:sz w:val="28"/>
          <w:szCs w:val="28"/>
        </w:rPr>
        <w:t xml:space="preserve"> план могут вноситься изменения.</w:t>
      </w:r>
    </w:p>
    <w:sectPr w:rsidR="0020399B" w:rsidRPr="0020399B" w:rsidSect="002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0399B"/>
    <w:rsid w:val="00031C89"/>
    <w:rsid w:val="00045105"/>
    <w:rsid w:val="00053715"/>
    <w:rsid w:val="000539DA"/>
    <w:rsid w:val="00057679"/>
    <w:rsid w:val="00062B0E"/>
    <w:rsid w:val="000712B0"/>
    <w:rsid w:val="000A0C9D"/>
    <w:rsid w:val="000B34BA"/>
    <w:rsid w:val="000B6C8F"/>
    <w:rsid w:val="000C2AF6"/>
    <w:rsid w:val="000C3716"/>
    <w:rsid w:val="000D3CC8"/>
    <w:rsid w:val="000E1015"/>
    <w:rsid w:val="0013379D"/>
    <w:rsid w:val="001371E3"/>
    <w:rsid w:val="00145C99"/>
    <w:rsid w:val="001478F4"/>
    <w:rsid w:val="00176597"/>
    <w:rsid w:val="00176B69"/>
    <w:rsid w:val="0018091F"/>
    <w:rsid w:val="001A4E20"/>
    <w:rsid w:val="001B1E20"/>
    <w:rsid w:val="001C6AF1"/>
    <w:rsid w:val="001E4D6A"/>
    <w:rsid w:val="001F36AB"/>
    <w:rsid w:val="0020399B"/>
    <w:rsid w:val="0021502B"/>
    <w:rsid w:val="00243D81"/>
    <w:rsid w:val="00245B8F"/>
    <w:rsid w:val="00246A8B"/>
    <w:rsid w:val="0026404A"/>
    <w:rsid w:val="002732B1"/>
    <w:rsid w:val="002804B9"/>
    <w:rsid w:val="00282C78"/>
    <w:rsid w:val="00295E0A"/>
    <w:rsid w:val="002964F6"/>
    <w:rsid w:val="002C6625"/>
    <w:rsid w:val="002D3A04"/>
    <w:rsid w:val="002F61F1"/>
    <w:rsid w:val="00301428"/>
    <w:rsid w:val="00321AB8"/>
    <w:rsid w:val="0032532D"/>
    <w:rsid w:val="003334C8"/>
    <w:rsid w:val="00352A8E"/>
    <w:rsid w:val="003530A0"/>
    <w:rsid w:val="003856B6"/>
    <w:rsid w:val="00397E08"/>
    <w:rsid w:val="003B0BDA"/>
    <w:rsid w:val="003B161F"/>
    <w:rsid w:val="003C488F"/>
    <w:rsid w:val="003D5CB8"/>
    <w:rsid w:val="003D6E5C"/>
    <w:rsid w:val="003D70D8"/>
    <w:rsid w:val="004307AF"/>
    <w:rsid w:val="0044102D"/>
    <w:rsid w:val="00450FB7"/>
    <w:rsid w:val="004577EA"/>
    <w:rsid w:val="00472D00"/>
    <w:rsid w:val="0047559E"/>
    <w:rsid w:val="004B1224"/>
    <w:rsid w:val="004D32CC"/>
    <w:rsid w:val="004D4E8F"/>
    <w:rsid w:val="004E1CD2"/>
    <w:rsid w:val="004F347D"/>
    <w:rsid w:val="0051405D"/>
    <w:rsid w:val="00526EA8"/>
    <w:rsid w:val="00530A69"/>
    <w:rsid w:val="00545E1E"/>
    <w:rsid w:val="005513BD"/>
    <w:rsid w:val="00560BFC"/>
    <w:rsid w:val="00586680"/>
    <w:rsid w:val="00587C41"/>
    <w:rsid w:val="005929B0"/>
    <w:rsid w:val="00592DEB"/>
    <w:rsid w:val="005A1193"/>
    <w:rsid w:val="005E6E69"/>
    <w:rsid w:val="00600FC3"/>
    <w:rsid w:val="00620CFB"/>
    <w:rsid w:val="006458F1"/>
    <w:rsid w:val="00656D2D"/>
    <w:rsid w:val="006603DA"/>
    <w:rsid w:val="00662216"/>
    <w:rsid w:val="006A779B"/>
    <w:rsid w:val="006A79B9"/>
    <w:rsid w:val="006D7CF1"/>
    <w:rsid w:val="006D7D2D"/>
    <w:rsid w:val="006E4438"/>
    <w:rsid w:val="006E5638"/>
    <w:rsid w:val="006F1BA2"/>
    <w:rsid w:val="00703019"/>
    <w:rsid w:val="00705E24"/>
    <w:rsid w:val="00725E31"/>
    <w:rsid w:val="0076318B"/>
    <w:rsid w:val="00780CB8"/>
    <w:rsid w:val="0078435F"/>
    <w:rsid w:val="007A1FC1"/>
    <w:rsid w:val="0082114A"/>
    <w:rsid w:val="00822705"/>
    <w:rsid w:val="008307FF"/>
    <w:rsid w:val="008320D5"/>
    <w:rsid w:val="008333BB"/>
    <w:rsid w:val="0086005B"/>
    <w:rsid w:val="00890D1E"/>
    <w:rsid w:val="008A6EFF"/>
    <w:rsid w:val="008C0AA2"/>
    <w:rsid w:val="008C184C"/>
    <w:rsid w:val="008C2063"/>
    <w:rsid w:val="008C305D"/>
    <w:rsid w:val="008D7DB7"/>
    <w:rsid w:val="008E2F26"/>
    <w:rsid w:val="0091587E"/>
    <w:rsid w:val="00936FC6"/>
    <w:rsid w:val="00946901"/>
    <w:rsid w:val="00961807"/>
    <w:rsid w:val="00997B5D"/>
    <w:rsid w:val="009A0522"/>
    <w:rsid w:val="009B46D0"/>
    <w:rsid w:val="009C4503"/>
    <w:rsid w:val="009C5A93"/>
    <w:rsid w:val="009C6B36"/>
    <w:rsid w:val="009C72A1"/>
    <w:rsid w:val="00A20D74"/>
    <w:rsid w:val="00A20EBF"/>
    <w:rsid w:val="00A43C9C"/>
    <w:rsid w:val="00A51015"/>
    <w:rsid w:val="00A57BEF"/>
    <w:rsid w:val="00A64E38"/>
    <w:rsid w:val="00A80C2E"/>
    <w:rsid w:val="00AA1D87"/>
    <w:rsid w:val="00AD2748"/>
    <w:rsid w:val="00AD549E"/>
    <w:rsid w:val="00AE0409"/>
    <w:rsid w:val="00B045A1"/>
    <w:rsid w:val="00B10D6A"/>
    <w:rsid w:val="00B15139"/>
    <w:rsid w:val="00B425DC"/>
    <w:rsid w:val="00BD6AD8"/>
    <w:rsid w:val="00BE54A0"/>
    <w:rsid w:val="00BF6A4E"/>
    <w:rsid w:val="00C10953"/>
    <w:rsid w:val="00C2725E"/>
    <w:rsid w:val="00C42E63"/>
    <w:rsid w:val="00C61D21"/>
    <w:rsid w:val="00C85029"/>
    <w:rsid w:val="00C85229"/>
    <w:rsid w:val="00CB3193"/>
    <w:rsid w:val="00CB66B4"/>
    <w:rsid w:val="00CC1EE5"/>
    <w:rsid w:val="00CE0065"/>
    <w:rsid w:val="00CE1D72"/>
    <w:rsid w:val="00CE503B"/>
    <w:rsid w:val="00CE67A5"/>
    <w:rsid w:val="00CE6ED6"/>
    <w:rsid w:val="00CE7903"/>
    <w:rsid w:val="00CF78E0"/>
    <w:rsid w:val="00D83522"/>
    <w:rsid w:val="00D940FF"/>
    <w:rsid w:val="00D960E7"/>
    <w:rsid w:val="00DE482C"/>
    <w:rsid w:val="00E059EB"/>
    <w:rsid w:val="00E1332D"/>
    <w:rsid w:val="00E24280"/>
    <w:rsid w:val="00E26EE5"/>
    <w:rsid w:val="00E41574"/>
    <w:rsid w:val="00E435D7"/>
    <w:rsid w:val="00E517E1"/>
    <w:rsid w:val="00E7436F"/>
    <w:rsid w:val="00E92F1A"/>
    <w:rsid w:val="00E96852"/>
    <w:rsid w:val="00E97230"/>
    <w:rsid w:val="00EB715C"/>
    <w:rsid w:val="00EE1CF5"/>
    <w:rsid w:val="00EE5DB6"/>
    <w:rsid w:val="00F07437"/>
    <w:rsid w:val="00F074EF"/>
    <w:rsid w:val="00F1064C"/>
    <w:rsid w:val="00F42348"/>
    <w:rsid w:val="00F43E94"/>
    <w:rsid w:val="00F44DFE"/>
    <w:rsid w:val="00F5593D"/>
    <w:rsid w:val="00F63900"/>
    <w:rsid w:val="00F71742"/>
    <w:rsid w:val="00F73E80"/>
    <w:rsid w:val="00F87C66"/>
    <w:rsid w:val="00FA03A2"/>
    <w:rsid w:val="00FA0C2C"/>
    <w:rsid w:val="00FB2B8E"/>
    <w:rsid w:val="00FB7436"/>
    <w:rsid w:val="00FC4C9B"/>
    <w:rsid w:val="00FC5176"/>
    <w:rsid w:val="00FD1E57"/>
    <w:rsid w:val="00FE0216"/>
    <w:rsid w:val="00FF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B023-40F3-4D7E-A359-37CE1FF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админ</cp:lastModifiedBy>
  <cp:revision>68</cp:revision>
  <cp:lastPrinted>2022-01-13T11:05:00Z</cp:lastPrinted>
  <dcterms:created xsi:type="dcterms:W3CDTF">2017-09-29T12:16:00Z</dcterms:created>
  <dcterms:modified xsi:type="dcterms:W3CDTF">2022-03-01T08:31:00Z</dcterms:modified>
</cp:coreProperties>
</file>